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4AA856" w14:textId="42D99BC6" w:rsidR="00C50DCB" w:rsidRPr="00E2618E" w:rsidRDefault="00D75063" w:rsidP="00E2618E">
      <w:pPr>
        <w:jc w:val="center"/>
        <w:rPr>
          <w:b/>
          <w:bCs/>
          <w:sz w:val="32"/>
          <w:szCs w:val="32"/>
        </w:rPr>
      </w:pPr>
      <w:r w:rsidRPr="00E2618E">
        <w:rPr>
          <w:b/>
          <w:bCs/>
          <w:sz w:val="32"/>
          <w:szCs w:val="32"/>
        </w:rPr>
        <w:t>Advanced Web Application Development (CS 421/621)</w:t>
      </w:r>
    </w:p>
    <w:p w14:paraId="3139D7C4" w14:textId="461CCD66" w:rsidR="00D75063" w:rsidRDefault="00D75063" w:rsidP="00E2618E">
      <w:pPr>
        <w:jc w:val="center"/>
        <w:rPr>
          <w:b/>
          <w:bCs/>
          <w:sz w:val="32"/>
          <w:szCs w:val="32"/>
        </w:rPr>
      </w:pPr>
      <w:r w:rsidRPr="00E2618E">
        <w:rPr>
          <w:b/>
          <w:bCs/>
          <w:sz w:val="32"/>
          <w:szCs w:val="32"/>
        </w:rPr>
        <w:t>Project Report</w:t>
      </w:r>
      <w:r w:rsidR="00C834CC">
        <w:rPr>
          <w:b/>
          <w:bCs/>
          <w:sz w:val="32"/>
          <w:szCs w:val="32"/>
        </w:rPr>
        <w:t xml:space="preserve">: Polad Yunisov and Jenna </w:t>
      </w:r>
      <w:proofErr w:type="spellStart"/>
      <w:r w:rsidR="00C834CC">
        <w:rPr>
          <w:b/>
          <w:bCs/>
          <w:sz w:val="32"/>
          <w:szCs w:val="32"/>
        </w:rPr>
        <w:t>Taer</w:t>
      </w:r>
      <w:proofErr w:type="spellEnd"/>
    </w:p>
    <w:p w14:paraId="75557228" w14:textId="7F2B84A2" w:rsidR="00C834CC" w:rsidRPr="008C71CF" w:rsidRDefault="00C834CC" w:rsidP="00E2618E">
      <w:pPr>
        <w:jc w:val="center"/>
        <w:rPr>
          <w:sz w:val="32"/>
          <w:szCs w:val="32"/>
        </w:rPr>
      </w:pPr>
      <w:r>
        <w:rPr>
          <w:b/>
          <w:bCs/>
          <w:noProof/>
          <w:sz w:val="32"/>
          <w:szCs w:val="32"/>
        </w:rPr>
        <w:drawing>
          <wp:inline distT="0" distB="0" distL="0" distR="0" wp14:anchorId="438C380F" wp14:editId="08D56AE7">
            <wp:extent cx="1421176" cy="1421176"/>
            <wp:effectExtent l="0" t="0" r="1270" b="127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1429628" cy="1429628"/>
                    </a:xfrm>
                    <a:prstGeom prst="rect">
                      <a:avLst/>
                    </a:prstGeom>
                  </pic:spPr>
                </pic:pic>
              </a:graphicData>
            </a:graphic>
          </wp:inline>
        </w:drawing>
      </w:r>
    </w:p>
    <w:p w14:paraId="66CD0992" w14:textId="62F51994" w:rsidR="00D75063" w:rsidRDefault="00D75063"/>
    <w:p w14:paraId="6FE3200C" w14:textId="41351BCC" w:rsidR="00D75063" w:rsidRDefault="00D75063">
      <w:r w:rsidRPr="00E2618E">
        <w:rPr>
          <w:b/>
          <w:bCs/>
          <w:i/>
          <w:iCs/>
        </w:rPr>
        <w:t>Introduction</w:t>
      </w:r>
      <w:r w:rsidR="00E2618E" w:rsidRPr="00E2618E">
        <w:rPr>
          <w:b/>
          <w:bCs/>
          <w:i/>
          <w:iCs/>
        </w:rPr>
        <w:t>:</w:t>
      </w:r>
    </w:p>
    <w:p w14:paraId="6012FEAD" w14:textId="77777777" w:rsidR="00C834CC" w:rsidRDefault="00C834CC"/>
    <w:p w14:paraId="5896565B" w14:textId="575A4C28" w:rsidR="00E2618E" w:rsidRDefault="00E2618E" w:rsidP="00E2618E">
      <w:r>
        <w:t xml:space="preserve">We will develop an online website </w:t>
      </w:r>
      <w:r w:rsidR="00C10DB0">
        <w:t xml:space="preserve">to </w:t>
      </w:r>
      <w:r>
        <w:t xml:space="preserve">promote our new video games. The website will help in reaching a huge number of audiences, which in turn will increase our </w:t>
      </w:r>
      <w:r w:rsidR="00C10DB0">
        <w:t xml:space="preserve">sales </w:t>
      </w:r>
      <w:r>
        <w:t>and profit</w:t>
      </w:r>
      <w:r w:rsidR="00FA4F14">
        <w:t>.</w:t>
      </w:r>
    </w:p>
    <w:p w14:paraId="3E288BC0" w14:textId="77777777" w:rsidR="00FA4F14" w:rsidRDefault="00FA4F14" w:rsidP="00E2618E"/>
    <w:p w14:paraId="27F9BEBF" w14:textId="6F7C00D9" w:rsidR="00E2618E" w:rsidRDefault="00E2618E" w:rsidP="00E2618E">
      <w:r>
        <w:t>Users of the website will be able to sign up</w:t>
      </w:r>
      <w:r w:rsidR="00FA4F14">
        <w:t>/ log in to our website. They will not be able to access the online store without a log in. In addition, users will be able to add video games to their cart and checkout.</w:t>
      </w:r>
    </w:p>
    <w:p w14:paraId="03396545" w14:textId="77777777" w:rsidR="00FA4F14" w:rsidRDefault="00FA4F14" w:rsidP="00E2618E"/>
    <w:p w14:paraId="0323C566" w14:textId="7401EE35" w:rsidR="00E2618E" w:rsidRDefault="00E2618E" w:rsidP="00E2618E">
      <w:r>
        <w:t>The website will have a user-friendly design.</w:t>
      </w:r>
    </w:p>
    <w:p w14:paraId="3056B775" w14:textId="77777777" w:rsidR="00E2618E" w:rsidRDefault="00E2618E" w:rsidP="00E2618E"/>
    <w:p w14:paraId="693A8D0A" w14:textId="52DFDCE1" w:rsidR="00D75063" w:rsidRDefault="00D75063">
      <w:r w:rsidRPr="00E2618E">
        <w:rPr>
          <w:b/>
          <w:bCs/>
          <w:i/>
          <w:iCs/>
        </w:rPr>
        <w:t>Technologies</w:t>
      </w:r>
      <w:r w:rsidR="00132D6B">
        <w:rPr>
          <w:b/>
          <w:bCs/>
          <w:i/>
          <w:iCs/>
        </w:rPr>
        <w:t>:</w:t>
      </w:r>
    </w:p>
    <w:p w14:paraId="74FA29C9" w14:textId="3C21EE32" w:rsidR="008770C9" w:rsidRDefault="008770C9"/>
    <w:p w14:paraId="7CBBB679" w14:textId="72D81E5A" w:rsidR="008770C9" w:rsidRDefault="008770C9">
      <w:r>
        <w:t xml:space="preserve">Front-end: An html </w:t>
      </w:r>
      <w:r w:rsidR="0087614E">
        <w:t xml:space="preserve">and a </w:t>
      </w:r>
      <w:proofErr w:type="spellStart"/>
      <w:r w:rsidR="0087614E">
        <w:t>css</w:t>
      </w:r>
      <w:proofErr w:type="spellEnd"/>
      <w:r w:rsidR="0087614E">
        <w:t xml:space="preserve"> file were</w:t>
      </w:r>
      <w:r>
        <w:t xml:space="preserve"> made named “page.html” </w:t>
      </w:r>
      <w:r w:rsidR="0087614E">
        <w:t xml:space="preserve">and “page.css” to access the main page to the store. In this page, the user will be able to add video game to the cart for checkout. This was made possible through the “app.js” file, where the cart system will work through this code. </w:t>
      </w:r>
      <w:r w:rsidR="00C90AAE">
        <w:t xml:space="preserve">When you add a product to the cart, it will calculate the total price and keep track of the cart. You can also either clear all the cart or remove one item. </w:t>
      </w:r>
      <w:r w:rsidR="00D93C85">
        <w:t>The price will adjust depending on what is in the cart.</w:t>
      </w:r>
    </w:p>
    <w:p w14:paraId="50FF7CFC" w14:textId="746A9FA4" w:rsidR="008770C9" w:rsidRDefault="008770C9"/>
    <w:p w14:paraId="337A9B68" w14:textId="77777777" w:rsidR="0081167C" w:rsidRDefault="008770C9">
      <w:r>
        <w:t xml:space="preserve">Back-end: </w:t>
      </w:r>
      <w:r w:rsidR="0087614E">
        <w:t>A “main.py” and an “__init__.py” files were created to make the flask,</w:t>
      </w:r>
      <w:r w:rsidR="0087614E" w:rsidRPr="0087614E">
        <w:t xml:space="preserve"> </w:t>
      </w:r>
      <w:proofErr w:type="spellStart"/>
      <w:proofErr w:type="gramStart"/>
      <w:r w:rsidR="0087614E" w:rsidRPr="0087614E">
        <w:t>werkzeug.security</w:t>
      </w:r>
      <w:proofErr w:type="spellEnd"/>
      <w:proofErr w:type="gramEnd"/>
      <w:r w:rsidR="0087614E">
        <w:t xml:space="preserve">, and </w:t>
      </w:r>
      <w:proofErr w:type="spellStart"/>
      <w:r w:rsidR="0087614E" w:rsidRPr="0087614E">
        <w:t>SQLAlchemy</w:t>
      </w:r>
      <w:proofErr w:type="spellEnd"/>
      <w:r w:rsidR="0087614E">
        <w:t xml:space="preserve"> work as part of the back-end. These files will help</w:t>
      </w:r>
      <w:r w:rsidR="0081167C">
        <w:t xml:space="preserve"> the user sign in and sign up to our website. Also, other html files were created including “login.html,” “signup.html,” “and base.html” to make the system work effortlessly. </w:t>
      </w:r>
    </w:p>
    <w:p w14:paraId="397B5D73" w14:textId="785A67C5" w:rsidR="008770C9" w:rsidRDefault="0081167C">
      <w:r>
        <w:t>After the user creates their account, their information will be saved on a file called “</w:t>
      </w:r>
      <w:proofErr w:type="spellStart"/>
      <w:r>
        <w:t>db.sqlite</w:t>
      </w:r>
      <w:proofErr w:type="spellEnd"/>
      <w:r>
        <w:t>.” We can go back and review all those that have logged in and sign up with our services.</w:t>
      </w:r>
    </w:p>
    <w:p w14:paraId="3F4BE861" w14:textId="5E1E95CC" w:rsidR="002E602A" w:rsidRDefault="002E602A"/>
    <w:p w14:paraId="566594AA" w14:textId="12052AA2" w:rsidR="002E602A" w:rsidRDefault="002E602A"/>
    <w:p w14:paraId="6B413967" w14:textId="4044193B" w:rsidR="002E602A" w:rsidRDefault="002E602A"/>
    <w:p w14:paraId="0F88CD2B" w14:textId="0E33B135" w:rsidR="002E602A" w:rsidRDefault="002E602A"/>
    <w:p w14:paraId="7021F5C6" w14:textId="77777777" w:rsidR="002E602A" w:rsidRDefault="002E602A"/>
    <w:p w14:paraId="518DFABA" w14:textId="77777777" w:rsidR="008770C9" w:rsidRDefault="008770C9"/>
    <w:p w14:paraId="6A5333E9" w14:textId="450FB442" w:rsidR="00D75063" w:rsidRDefault="00D75063">
      <w:r w:rsidRPr="00FB2DFE">
        <w:rPr>
          <w:b/>
          <w:bCs/>
          <w:i/>
          <w:iCs/>
        </w:rPr>
        <w:lastRenderedPageBreak/>
        <w:t>Results</w:t>
      </w:r>
      <w:r w:rsidR="00E2618E" w:rsidRPr="00FB2DFE">
        <w:rPr>
          <w:b/>
          <w:bCs/>
          <w:i/>
          <w:iCs/>
        </w:rPr>
        <w:t>:</w:t>
      </w:r>
      <w:r w:rsidRPr="00FB2DFE">
        <w:t xml:space="preserve"> </w:t>
      </w:r>
    </w:p>
    <w:p w14:paraId="06832916" w14:textId="7B4F86F6" w:rsidR="002E602A" w:rsidRDefault="002E602A">
      <w:r>
        <w:t>This screenshot is when you first enter the website:</w:t>
      </w:r>
    </w:p>
    <w:p w14:paraId="0B901B76" w14:textId="0460C101" w:rsidR="002E602A" w:rsidRDefault="002E602A">
      <w:r>
        <w:rPr>
          <w:noProof/>
        </w:rPr>
        <w:drawing>
          <wp:inline distT="0" distB="0" distL="0" distR="0" wp14:anchorId="21FD94A7" wp14:editId="201447B5">
            <wp:extent cx="5943600" cy="3714750"/>
            <wp:effectExtent l="0" t="0" r="0" b="6350"/>
            <wp:docPr id="2" name="Picture 2" descr="Graphical user interface, application, Word,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 treemap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D8F126" w14:textId="452AC1A5" w:rsidR="002E602A" w:rsidRDefault="002E602A">
      <w:r>
        <w:t>You sign up with your email, name, and password:</w:t>
      </w:r>
    </w:p>
    <w:p w14:paraId="1453AACA" w14:textId="690DBF6B" w:rsidR="002E602A" w:rsidRDefault="002E602A">
      <w:r>
        <w:rPr>
          <w:noProof/>
        </w:rPr>
        <w:drawing>
          <wp:inline distT="0" distB="0" distL="0" distR="0" wp14:anchorId="4F755C0A" wp14:editId="07192640">
            <wp:extent cx="5943600" cy="3714750"/>
            <wp:effectExtent l="0" t="0" r="0" b="6350"/>
            <wp:docPr id="3" name="Picture 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44EAA6" w14:textId="77777777" w:rsidR="002E602A" w:rsidRDefault="002E602A"/>
    <w:p w14:paraId="3451BDCB" w14:textId="73F7CC2D" w:rsidR="002E602A" w:rsidRDefault="002E602A">
      <w:r>
        <w:lastRenderedPageBreak/>
        <w:t>Then, you must log in to enter the website:</w:t>
      </w:r>
    </w:p>
    <w:p w14:paraId="15B543C8" w14:textId="7C098B81" w:rsidR="002E602A" w:rsidRDefault="002E602A">
      <w:r>
        <w:rPr>
          <w:noProof/>
        </w:rPr>
        <w:drawing>
          <wp:inline distT="0" distB="0" distL="0" distR="0" wp14:anchorId="1539DE42" wp14:editId="643C01F6">
            <wp:extent cx="5943600" cy="3714750"/>
            <wp:effectExtent l="0" t="0" r="0" b="635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ECB57E" w14:textId="25A27D89" w:rsidR="002E602A" w:rsidRDefault="002E602A" w:rsidP="002E602A">
      <w:r>
        <w:t>After you log in, it will take you to a welcome page that only shows up to authorized users</w:t>
      </w:r>
      <w:r w:rsidR="008E0AB6">
        <w:t>. You can log out, go to the home page, or visit the store page</w:t>
      </w:r>
      <w:r>
        <w:t>:</w:t>
      </w:r>
    </w:p>
    <w:p w14:paraId="2DDEB556" w14:textId="77777777" w:rsidR="008E0AB6" w:rsidRDefault="002E602A">
      <w:r>
        <w:rPr>
          <w:noProof/>
        </w:rPr>
        <w:drawing>
          <wp:inline distT="0" distB="0" distL="0" distR="0" wp14:anchorId="363770AA" wp14:editId="4969FADC">
            <wp:extent cx="5943600" cy="3714750"/>
            <wp:effectExtent l="0" t="0" r="0" b="6350"/>
            <wp:docPr id="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5D4408" w14:textId="30098C99" w:rsidR="008E0AB6" w:rsidRDefault="008E0AB6">
      <w:r>
        <w:t>(Welcome Page)</w:t>
      </w:r>
    </w:p>
    <w:p w14:paraId="7816379C" w14:textId="0C568B14" w:rsidR="002E602A" w:rsidRDefault="008E0AB6">
      <w:r>
        <w:rPr>
          <w:noProof/>
        </w:rPr>
        <w:lastRenderedPageBreak/>
        <w:drawing>
          <wp:inline distT="0" distB="0" distL="0" distR="0" wp14:anchorId="5DCEC05D" wp14:editId="2EEF215E">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t>(Home Page)</w:t>
      </w:r>
    </w:p>
    <w:p w14:paraId="6F222706" w14:textId="0C400A31" w:rsidR="008E0AB6" w:rsidRDefault="008E0AB6"/>
    <w:p w14:paraId="0FD3BAC4" w14:textId="48B0B730" w:rsidR="008E0AB6" w:rsidRDefault="008E0AB6"/>
    <w:p w14:paraId="3E7078F1" w14:textId="7BDC7A7B" w:rsidR="008E0AB6" w:rsidRDefault="008E0AB6"/>
    <w:p w14:paraId="5453C515" w14:textId="2CBC8EF9" w:rsidR="008E0AB6" w:rsidRDefault="008E0AB6"/>
    <w:p w14:paraId="58C59FDA" w14:textId="30924D48" w:rsidR="008E0AB6" w:rsidRDefault="008E0AB6"/>
    <w:p w14:paraId="77AB89E3" w14:textId="0AD5B54A" w:rsidR="008E0AB6" w:rsidRDefault="008E0AB6"/>
    <w:p w14:paraId="43989A0B" w14:textId="505A80BF" w:rsidR="008E0AB6" w:rsidRDefault="008E0AB6"/>
    <w:p w14:paraId="3B09F6AE" w14:textId="08493C25" w:rsidR="008E0AB6" w:rsidRDefault="008E0AB6"/>
    <w:p w14:paraId="7C94FD21" w14:textId="7ABFC2D6" w:rsidR="008E0AB6" w:rsidRDefault="008E0AB6"/>
    <w:p w14:paraId="29A282A8" w14:textId="5A7B24B2" w:rsidR="008E0AB6" w:rsidRDefault="008E0AB6"/>
    <w:p w14:paraId="413BAD4F" w14:textId="29749813" w:rsidR="008E0AB6" w:rsidRDefault="008E0AB6"/>
    <w:p w14:paraId="78FAEBB6" w14:textId="4D31AB03" w:rsidR="008E0AB6" w:rsidRDefault="008E0AB6"/>
    <w:p w14:paraId="057A82B6" w14:textId="47F533D1" w:rsidR="008E0AB6" w:rsidRDefault="008E0AB6"/>
    <w:p w14:paraId="24D1BF81" w14:textId="1DAC84E4" w:rsidR="008E0AB6" w:rsidRDefault="008E0AB6"/>
    <w:p w14:paraId="7E72EE2C" w14:textId="1A281BE7" w:rsidR="008E0AB6" w:rsidRDefault="008E0AB6"/>
    <w:p w14:paraId="0FC32199" w14:textId="4BEC924B" w:rsidR="008E0AB6" w:rsidRDefault="008E0AB6"/>
    <w:p w14:paraId="4DB52B6D" w14:textId="3A4FC8D1" w:rsidR="008E0AB6" w:rsidRDefault="008E0AB6"/>
    <w:p w14:paraId="21D7DA10" w14:textId="70D54D02" w:rsidR="008E0AB6" w:rsidRDefault="008E0AB6"/>
    <w:p w14:paraId="41F84495" w14:textId="6C6BCF88" w:rsidR="008E0AB6" w:rsidRDefault="008E0AB6"/>
    <w:p w14:paraId="7F059894" w14:textId="14BB4F7E" w:rsidR="008E0AB6" w:rsidRDefault="008E0AB6"/>
    <w:p w14:paraId="70E553A3" w14:textId="28C67D44" w:rsidR="008E0AB6" w:rsidRDefault="008E0AB6"/>
    <w:p w14:paraId="61C066A7" w14:textId="2D2F036A" w:rsidR="008E0AB6" w:rsidRDefault="008E0AB6"/>
    <w:p w14:paraId="7FA2BED0" w14:textId="77777777" w:rsidR="008E0AB6" w:rsidRDefault="008E0AB6"/>
    <w:p w14:paraId="31067138" w14:textId="50E7FD7A" w:rsidR="002E602A" w:rsidRDefault="008E0AB6" w:rsidP="008E0AB6">
      <w:r>
        <w:lastRenderedPageBreak/>
        <w:t>This is the stores page:</w:t>
      </w:r>
      <w:r w:rsidRPr="008E0AB6">
        <w:rPr>
          <w:noProof/>
        </w:rPr>
        <w:t xml:space="preserve"> </w:t>
      </w:r>
      <w:r>
        <w:rPr>
          <w:noProof/>
        </w:rPr>
        <w:drawing>
          <wp:inline distT="0" distB="0" distL="0" distR="0" wp14:anchorId="42901CF8" wp14:editId="2DB43B19">
            <wp:extent cx="5552501" cy="3470313"/>
            <wp:effectExtent l="0" t="0" r="0" b="0"/>
            <wp:docPr id="8" name="Picture 8" descr="A screenshot of 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erson's legs and feet&#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4271" cy="3483919"/>
                    </a:xfrm>
                    <a:prstGeom prst="rect">
                      <a:avLst/>
                    </a:prstGeom>
                  </pic:spPr>
                </pic:pic>
              </a:graphicData>
            </a:graphic>
          </wp:inline>
        </w:drawing>
      </w:r>
      <w:r>
        <w:rPr>
          <w:noProof/>
        </w:rPr>
        <w:drawing>
          <wp:inline distT="0" distB="0" distL="0" distR="0" wp14:anchorId="6EF42203" wp14:editId="6E5EA3A9">
            <wp:extent cx="5552440" cy="2955682"/>
            <wp:effectExtent l="0" t="0" r="0" b="381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rotWithShape="1">
                    <a:blip r:embed="rId11" cstate="print">
                      <a:extLst>
                        <a:ext uri="{28A0092B-C50C-407E-A947-70E740481C1C}">
                          <a14:useLocalDpi xmlns:a14="http://schemas.microsoft.com/office/drawing/2010/main" val="0"/>
                        </a:ext>
                      </a:extLst>
                    </a:blip>
                    <a:srcRect t="14828"/>
                    <a:stretch/>
                  </pic:blipFill>
                  <pic:spPr bwMode="auto">
                    <a:xfrm>
                      <a:off x="0" y="0"/>
                      <a:ext cx="5564534" cy="2962120"/>
                    </a:xfrm>
                    <a:prstGeom prst="rect">
                      <a:avLst/>
                    </a:prstGeom>
                    <a:ln>
                      <a:noFill/>
                    </a:ln>
                    <a:extLst>
                      <a:ext uri="{53640926-AAD7-44D8-BBD7-CCE9431645EC}">
                        <a14:shadowObscured xmlns:a14="http://schemas.microsoft.com/office/drawing/2010/main"/>
                      </a:ext>
                    </a:extLst>
                  </pic:spPr>
                </pic:pic>
              </a:graphicData>
            </a:graphic>
          </wp:inline>
        </w:drawing>
      </w:r>
    </w:p>
    <w:p w14:paraId="0C2DA0DE" w14:textId="1E730EDD" w:rsidR="002E602A" w:rsidRDefault="008E0AB6">
      <w:r>
        <w:rPr>
          <w:noProof/>
        </w:rPr>
        <w:lastRenderedPageBreak/>
        <w:drawing>
          <wp:inline distT="0" distB="0" distL="0" distR="0" wp14:anchorId="1108194A" wp14:editId="17B16AAF">
            <wp:extent cx="5943600" cy="3549497"/>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rotWithShape="1">
                    <a:blip r:embed="rId12" cstate="print">
                      <a:extLst>
                        <a:ext uri="{28A0092B-C50C-407E-A947-70E740481C1C}">
                          <a14:useLocalDpi xmlns:a14="http://schemas.microsoft.com/office/drawing/2010/main" val="0"/>
                        </a:ext>
                      </a:extLst>
                    </a:blip>
                    <a:srcRect t="4449"/>
                    <a:stretch/>
                  </pic:blipFill>
                  <pic:spPr bwMode="auto">
                    <a:xfrm>
                      <a:off x="0" y="0"/>
                      <a:ext cx="5943600" cy="3549497"/>
                    </a:xfrm>
                    <a:prstGeom prst="rect">
                      <a:avLst/>
                    </a:prstGeom>
                    <a:ln>
                      <a:noFill/>
                    </a:ln>
                    <a:extLst>
                      <a:ext uri="{53640926-AAD7-44D8-BBD7-CCE9431645EC}">
                        <a14:shadowObscured xmlns:a14="http://schemas.microsoft.com/office/drawing/2010/main"/>
                      </a:ext>
                    </a:extLst>
                  </pic:spPr>
                </pic:pic>
              </a:graphicData>
            </a:graphic>
          </wp:inline>
        </w:drawing>
      </w:r>
    </w:p>
    <w:p w14:paraId="6EA3BCFB" w14:textId="68FE3791" w:rsidR="002E602A" w:rsidRDefault="008E0AB6">
      <w:r>
        <w:t>This is the contact us page:</w:t>
      </w:r>
    </w:p>
    <w:p w14:paraId="7BA6B460" w14:textId="21911BE2" w:rsidR="008E0AB6" w:rsidRDefault="008E0AB6">
      <w:r>
        <w:rPr>
          <w:noProof/>
        </w:rPr>
        <w:drawing>
          <wp:inline distT="0" distB="0" distL="0" distR="0" wp14:anchorId="5948A8BC" wp14:editId="3AB08954">
            <wp:extent cx="5943600" cy="3714750"/>
            <wp:effectExtent l="0" t="0" r="0" b="635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E761B3" w14:textId="4B02520F" w:rsidR="008E0AB6" w:rsidRDefault="008E0AB6"/>
    <w:p w14:paraId="3312F99E" w14:textId="79FEF903" w:rsidR="008E0AB6" w:rsidRDefault="008E0AB6"/>
    <w:p w14:paraId="21B037F2" w14:textId="77777777" w:rsidR="008E0AB6" w:rsidRDefault="008E0AB6"/>
    <w:p w14:paraId="433852F1" w14:textId="62D2B852" w:rsidR="008E0AB6" w:rsidRDefault="008E0AB6"/>
    <w:p w14:paraId="48F61AA6" w14:textId="14CCBA4A" w:rsidR="008E0AB6" w:rsidRDefault="008E0AB6">
      <w:r>
        <w:lastRenderedPageBreak/>
        <w:t>This is the help page:</w:t>
      </w:r>
    </w:p>
    <w:p w14:paraId="0C252A1F" w14:textId="005F0487" w:rsidR="008E0AB6" w:rsidRDefault="008E0AB6">
      <w:r>
        <w:rPr>
          <w:noProof/>
        </w:rPr>
        <w:drawing>
          <wp:inline distT="0" distB="0" distL="0" distR="0" wp14:anchorId="15C32041" wp14:editId="2D60F78E">
            <wp:extent cx="5673687" cy="3546054"/>
            <wp:effectExtent l="0" t="0" r="381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2807" cy="3558004"/>
                    </a:xfrm>
                    <a:prstGeom prst="rect">
                      <a:avLst/>
                    </a:prstGeom>
                  </pic:spPr>
                </pic:pic>
              </a:graphicData>
            </a:graphic>
          </wp:inline>
        </w:drawing>
      </w:r>
    </w:p>
    <w:p w14:paraId="59D2E472" w14:textId="77777777" w:rsidR="005912BD" w:rsidRDefault="008E0AB6" w:rsidP="005912BD">
      <w:r>
        <w:t xml:space="preserve">Now, we will show how the cart system works through </w:t>
      </w:r>
      <w:r w:rsidR="005912BD">
        <w:t>screenshots. This is how it looks like empty:</w:t>
      </w:r>
    </w:p>
    <w:p w14:paraId="67521306" w14:textId="13E1D5C7" w:rsidR="005912BD" w:rsidRDefault="005912BD" w:rsidP="005912BD">
      <w:r>
        <w:rPr>
          <w:noProof/>
        </w:rPr>
        <w:drawing>
          <wp:inline distT="0" distB="0" distL="0" distR="0" wp14:anchorId="21DA86D5" wp14:editId="477BC29E">
            <wp:extent cx="2886419" cy="287100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5411" cy="2879944"/>
                    </a:xfrm>
                    <a:prstGeom prst="rect">
                      <a:avLst/>
                    </a:prstGeom>
                  </pic:spPr>
                </pic:pic>
              </a:graphicData>
            </a:graphic>
          </wp:inline>
        </w:drawing>
      </w:r>
    </w:p>
    <w:p w14:paraId="604BC23C" w14:textId="77777777" w:rsidR="005912BD" w:rsidRDefault="005912BD" w:rsidP="005912BD"/>
    <w:p w14:paraId="583D58B4" w14:textId="71756E89" w:rsidR="008E0AB6" w:rsidRDefault="005912BD" w:rsidP="005912BD">
      <w:r>
        <w:lastRenderedPageBreak/>
        <w:t>Here, we added two video games and the total price</w:t>
      </w:r>
      <w:r w:rsidR="008E0AB6">
        <w:t xml:space="preserve"> </w:t>
      </w:r>
      <w:r>
        <w:t>was added together correctly:</w:t>
      </w:r>
      <w:r>
        <w:rPr>
          <w:noProof/>
        </w:rPr>
        <w:drawing>
          <wp:inline distT="0" distB="0" distL="0" distR="0" wp14:anchorId="01982B4A" wp14:editId="6059D60C">
            <wp:extent cx="3216925" cy="3622134"/>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1761" cy="3627579"/>
                    </a:xfrm>
                    <a:prstGeom prst="rect">
                      <a:avLst/>
                    </a:prstGeom>
                  </pic:spPr>
                </pic:pic>
              </a:graphicData>
            </a:graphic>
          </wp:inline>
        </w:drawing>
      </w:r>
    </w:p>
    <w:p w14:paraId="411E785A" w14:textId="2EBB4FBB" w:rsidR="005912BD" w:rsidRDefault="005912BD" w:rsidP="005912BD">
      <w:r>
        <w:t>Then, if we remove one game the price will be deducted from the total:</w:t>
      </w:r>
    </w:p>
    <w:p w14:paraId="62EE82BC" w14:textId="352F2DD6" w:rsidR="005912BD" w:rsidRDefault="005912BD" w:rsidP="005912BD">
      <w:r>
        <w:rPr>
          <w:noProof/>
        </w:rPr>
        <w:drawing>
          <wp:inline distT="0" distB="0" distL="0" distR="0" wp14:anchorId="1961BA39" wp14:editId="0F3EE2EB">
            <wp:extent cx="3227942" cy="3335540"/>
            <wp:effectExtent l="0" t="0" r="0" b="508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33683" cy="3341472"/>
                    </a:xfrm>
                    <a:prstGeom prst="rect">
                      <a:avLst/>
                    </a:prstGeom>
                  </pic:spPr>
                </pic:pic>
              </a:graphicData>
            </a:graphic>
          </wp:inline>
        </w:drawing>
      </w:r>
    </w:p>
    <w:p w14:paraId="6DFE3EBC" w14:textId="4DB9A3E3" w:rsidR="0026678F" w:rsidRDefault="0026678F" w:rsidP="005912BD"/>
    <w:p w14:paraId="65D12363" w14:textId="23478AB2" w:rsidR="0026678F" w:rsidRDefault="0026678F" w:rsidP="005912BD"/>
    <w:p w14:paraId="0AA0A090" w14:textId="77777777" w:rsidR="0026678F" w:rsidRDefault="0026678F" w:rsidP="005912BD"/>
    <w:p w14:paraId="1A847F21" w14:textId="77777777" w:rsidR="005912BD" w:rsidRDefault="005912BD" w:rsidP="005912BD"/>
    <w:p w14:paraId="2D4FDDDB" w14:textId="15D6483D" w:rsidR="005912BD" w:rsidRDefault="007B1C63" w:rsidP="005912BD">
      <w:r>
        <w:lastRenderedPageBreak/>
        <w:t>Here is a screenshot of the file called “</w:t>
      </w:r>
      <w:proofErr w:type="spellStart"/>
      <w:r>
        <w:t>db.sqlite</w:t>
      </w:r>
      <w:proofErr w:type="spellEnd"/>
      <w:r>
        <w:t>.” It keeps up with the users signed up.</w:t>
      </w:r>
    </w:p>
    <w:p w14:paraId="51E15FE7" w14:textId="77777777" w:rsidR="008E0AB6" w:rsidRDefault="008E0AB6"/>
    <w:p w14:paraId="12436037" w14:textId="3415C05B" w:rsidR="00A9569A" w:rsidRDefault="007B1C63">
      <w:r w:rsidRPr="007B1C63">
        <w:drawing>
          <wp:inline distT="0" distB="0" distL="0" distR="0" wp14:anchorId="418141FE" wp14:editId="2FF0C528">
            <wp:extent cx="5943600" cy="212090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8"/>
                    <a:stretch>
                      <a:fillRect/>
                    </a:stretch>
                  </pic:blipFill>
                  <pic:spPr>
                    <a:xfrm>
                      <a:off x="0" y="0"/>
                      <a:ext cx="5943600" cy="2120900"/>
                    </a:xfrm>
                    <a:prstGeom prst="rect">
                      <a:avLst/>
                    </a:prstGeom>
                  </pic:spPr>
                </pic:pic>
              </a:graphicData>
            </a:graphic>
          </wp:inline>
        </w:drawing>
      </w:r>
    </w:p>
    <w:p w14:paraId="6AC73174" w14:textId="51659E4E" w:rsidR="00D75063" w:rsidRDefault="00D75063">
      <w:r w:rsidRPr="00E2618E">
        <w:rPr>
          <w:b/>
          <w:bCs/>
          <w:i/>
          <w:iCs/>
        </w:rPr>
        <w:t>Discussions</w:t>
      </w:r>
      <w:r w:rsidR="00E2618E" w:rsidRPr="00E2618E">
        <w:rPr>
          <w:b/>
          <w:bCs/>
          <w:i/>
          <w:iCs/>
        </w:rPr>
        <w:t>:</w:t>
      </w:r>
      <w:r>
        <w:t xml:space="preserve"> </w:t>
      </w:r>
    </w:p>
    <w:p w14:paraId="74E185D4" w14:textId="0AD803B7" w:rsidR="00EA7793" w:rsidRDefault="00EA7793"/>
    <w:p w14:paraId="1C1333F6" w14:textId="4846E2A9" w:rsidR="00EA7793" w:rsidRDefault="00EA7793">
      <w:r>
        <w:t xml:space="preserve">The biggest challenge we faced </w:t>
      </w:r>
      <w:r w:rsidR="000C23C5">
        <w:t>was</w:t>
      </w:r>
      <w:r>
        <w:t xml:space="preserve"> putting all the project together. For example, we would code the log in and sign-up </w:t>
      </w:r>
      <w:r w:rsidR="000C23C5">
        <w:t>pages,</w:t>
      </w:r>
      <w:r>
        <w:t xml:space="preserve"> but it was difficult to link everything together with the home page. This was also the case for the cart system and the video game website; putting it together was a bit difficult. </w:t>
      </w:r>
    </w:p>
    <w:p w14:paraId="120D7064" w14:textId="77777777" w:rsidR="005A6EE4" w:rsidRDefault="000C23C5">
      <w:r>
        <w:t xml:space="preserve">Another challenge was </w:t>
      </w:r>
      <w:r w:rsidR="005A6EE4">
        <w:t xml:space="preserve">using two computers to finish the project. We uploaded the project to </w:t>
      </w:r>
      <w:proofErr w:type="spellStart"/>
      <w:r w:rsidR="005A6EE4">
        <w:t>github</w:t>
      </w:r>
      <w:proofErr w:type="spellEnd"/>
      <w:r w:rsidR="005A6EE4">
        <w:t xml:space="preserve"> so we can easily share our part of the project when we were done, however, my laptop kept messing up the images and they wouldn’t show up on my end. My partner would fix them but when I push my changes to </w:t>
      </w:r>
      <w:proofErr w:type="spellStart"/>
      <w:r w:rsidR="005A6EE4">
        <w:t>github</w:t>
      </w:r>
      <w:proofErr w:type="spellEnd"/>
      <w:r w:rsidR="005A6EE4">
        <w:t xml:space="preserve"> it would ruin the pictures again. This kind of slowed things down for us.</w:t>
      </w:r>
    </w:p>
    <w:p w14:paraId="57F1F0C2" w14:textId="12138622" w:rsidR="000C23C5" w:rsidRDefault="005A6EE4">
      <w:r>
        <w:t xml:space="preserve"> </w:t>
      </w:r>
    </w:p>
    <w:p w14:paraId="3E445DC0" w14:textId="77777777" w:rsidR="00C90AAE" w:rsidRDefault="00D75063">
      <w:pPr>
        <w:rPr>
          <w:b/>
          <w:bCs/>
          <w:i/>
          <w:iCs/>
        </w:rPr>
      </w:pPr>
      <w:r w:rsidRPr="00E2618E">
        <w:rPr>
          <w:b/>
          <w:bCs/>
          <w:i/>
          <w:iCs/>
        </w:rPr>
        <w:t>References</w:t>
      </w:r>
      <w:r w:rsidR="00E2618E" w:rsidRPr="00E2618E">
        <w:rPr>
          <w:b/>
          <w:bCs/>
          <w:i/>
          <w:iCs/>
        </w:rPr>
        <w:t>:</w:t>
      </w:r>
    </w:p>
    <w:p w14:paraId="644C7062" w14:textId="77777777" w:rsidR="00C90AAE" w:rsidRDefault="00C90AAE">
      <w:pPr>
        <w:rPr>
          <w:b/>
          <w:bCs/>
          <w:i/>
          <w:iCs/>
        </w:rPr>
      </w:pPr>
    </w:p>
    <w:p w14:paraId="536FE3D8" w14:textId="02BDE295" w:rsidR="00C90AAE" w:rsidRDefault="0026678F">
      <w:pPr>
        <w:rPr>
          <w:b/>
          <w:bCs/>
          <w:i/>
          <w:iCs/>
        </w:rPr>
      </w:pPr>
      <w:hyperlink r:id="rId19" w:history="1">
        <w:r w:rsidR="00C90AAE" w:rsidRPr="00842A9F">
          <w:rPr>
            <w:rStyle w:val="Hyperlink"/>
            <w:b/>
            <w:bCs/>
            <w:i/>
            <w:iCs/>
          </w:rPr>
          <w:t>https://flask-login.readthedocs.io/en/latest/</w:t>
        </w:r>
      </w:hyperlink>
    </w:p>
    <w:p w14:paraId="3300B9F6" w14:textId="7F4A40E4" w:rsidR="00C90AAE" w:rsidRDefault="0026678F">
      <w:pPr>
        <w:rPr>
          <w:b/>
          <w:bCs/>
          <w:i/>
          <w:iCs/>
        </w:rPr>
      </w:pPr>
      <w:hyperlink r:id="rId20" w:history="1">
        <w:r w:rsidR="00C90AAE" w:rsidRPr="00842A9F">
          <w:rPr>
            <w:rStyle w:val="Hyperlink"/>
            <w:b/>
            <w:bCs/>
            <w:i/>
            <w:iCs/>
          </w:rPr>
          <w:t>https://flask.palletsprojects.com/en/2.1.x/blueprints</w:t>
        </w:r>
      </w:hyperlink>
    </w:p>
    <w:p w14:paraId="3BC91F87" w14:textId="23B7B893" w:rsidR="00C90AAE" w:rsidRDefault="0026678F">
      <w:pPr>
        <w:rPr>
          <w:b/>
          <w:bCs/>
          <w:i/>
          <w:iCs/>
        </w:rPr>
      </w:pPr>
      <w:hyperlink r:id="rId21" w:history="1">
        <w:r w:rsidR="00C90AAE" w:rsidRPr="00842A9F">
          <w:rPr>
            <w:rStyle w:val="Hyperlink"/>
            <w:b/>
            <w:bCs/>
            <w:i/>
            <w:iCs/>
          </w:rPr>
          <w:t>https://werkzeug.palletsprojects.com/en/1.0.x/utils/</w:t>
        </w:r>
      </w:hyperlink>
    </w:p>
    <w:p w14:paraId="5885122E" w14:textId="5198BA1F" w:rsidR="00EB6598" w:rsidRDefault="0026678F" w:rsidP="00C90AAE">
      <w:pPr>
        <w:rPr>
          <w:b/>
          <w:bCs/>
          <w:i/>
          <w:iCs/>
        </w:rPr>
      </w:pPr>
      <w:hyperlink r:id="rId22" w:history="1">
        <w:r w:rsidR="006A5A6B" w:rsidRPr="00842A9F">
          <w:rPr>
            <w:rStyle w:val="Hyperlink"/>
            <w:b/>
            <w:bCs/>
            <w:i/>
            <w:iCs/>
          </w:rPr>
          <w:t>https://bulma.dev/classes/hero/hero.is-fullheight</w:t>
        </w:r>
      </w:hyperlink>
    </w:p>
    <w:p w14:paraId="1E3A7CC8" w14:textId="3BB866D8" w:rsidR="006A5A6B" w:rsidRDefault="0026678F" w:rsidP="00C90AAE">
      <w:pPr>
        <w:rPr>
          <w:b/>
          <w:bCs/>
          <w:i/>
          <w:iCs/>
        </w:rPr>
      </w:pPr>
      <w:hyperlink r:id="rId23" w:history="1">
        <w:r w:rsidR="00EB6598" w:rsidRPr="00842A9F">
          <w:rPr>
            <w:rStyle w:val="Hyperlink"/>
            <w:b/>
            <w:bCs/>
            <w:i/>
            <w:iCs/>
          </w:rPr>
          <w:t>https://bulma.io/</w:t>
        </w:r>
      </w:hyperlink>
    </w:p>
    <w:p w14:paraId="5832E560" w14:textId="51A72C98" w:rsidR="00C90AAE" w:rsidRPr="00FB2DFE" w:rsidRDefault="00C90AAE" w:rsidP="00C90AAE">
      <w:pPr>
        <w:rPr>
          <w:rFonts w:asciiTheme="majorBidi" w:hAnsiTheme="majorBidi" w:cstheme="majorBidi"/>
          <w:b/>
          <w:bCs/>
          <w:i/>
          <w:iCs/>
        </w:rPr>
      </w:pPr>
      <w:r>
        <w:rPr>
          <w:b/>
          <w:bCs/>
          <w:i/>
          <w:iCs/>
        </w:rPr>
        <w:br/>
      </w:r>
    </w:p>
    <w:p w14:paraId="7C400ADC" w14:textId="77777777" w:rsidR="00EB6598" w:rsidRPr="00E2618E" w:rsidRDefault="00EB6598" w:rsidP="00C90AAE">
      <w:pPr>
        <w:rPr>
          <w:b/>
          <w:bCs/>
          <w:i/>
          <w:iCs/>
        </w:rPr>
      </w:pPr>
    </w:p>
    <w:sectPr w:rsidR="00EB6598" w:rsidRPr="00E2618E" w:rsidSect="003C48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063"/>
    <w:rsid w:val="000672C3"/>
    <w:rsid w:val="000C23C5"/>
    <w:rsid w:val="00132D6B"/>
    <w:rsid w:val="0026678F"/>
    <w:rsid w:val="002E602A"/>
    <w:rsid w:val="003C48A2"/>
    <w:rsid w:val="00523850"/>
    <w:rsid w:val="005912BD"/>
    <w:rsid w:val="005A6EE4"/>
    <w:rsid w:val="006A5A6B"/>
    <w:rsid w:val="007B1C63"/>
    <w:rsid w:val="0081167C"/>
    <w:rsid w:val="0087614E"/>
    <w:rsid w:val="008770C9"/>
    <w:rsid w:val="008C71CF"/>
    <w:rsid w:val="008E0AB6"/>
    <w:rsid w:val="00A9569A"/>
    <w:rsid w:val="00C10DB0"/>
    <w:rsid w:val="00C50DCB"/>
    <w:rsid w:val="00C834CC"/>
    <w:rsid w:val="00C90AAE"/>
    <w:rsid w:val="00D75063"/>
    <w:rsid w:val="00D93C85"/>
    <w:rsid w:val="00E2618E"/>
    <w:rsid w:val="00EA7793"/>
    <w:rsid w:val="00EB6598"/>
    <w:rsid w:val="00EC270C"/>
    <w:rsid w:val="00F07DBB"/>
    <w:rsid w:val="00FA4F14"/>
    <w:rsid w:val="00FB2D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6E76CFCD"/>
  <w15:chartTrackingRefBased/>
  <w15:docId w15:val="{B761DC52-F277-9B46-82C8-1303CF520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90AAE"/>
    <w:rPr>
      <w:color w:val="0563C1" w:themeColor="hyperlink"/>
      <w:u w:val="single"/>
    </w:rPr>
  </w:style>
  <w:style w:type="character" w:styleId="UnresolvedMention">
    <w:name w:val="Unresolved Mention"/>
    <w:basedOn w:val="DefaultParagraphFont"/>
    <w:uiPriority w:val="99"/>
    <w:semiHidden/>
    <w:unhideWhenUsed/>
    <w:rsid w:val="00C90A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106085">
      <w:bodyDiv w:val="1"/>
      <w:marLeft w:val="0"/>
      <w:marRight w:val="0"/>
      <w:marTop w:val="0"/>
      <w:marBottom w:val="0"/>
      <w:divBdr>
        <w:top w:val="none" w:sz="0" w:space="0" w:color="auto"/>
        <w:left w:val="none" w:sz="0" w:space="0" w:color="auto"/>
        <w:bottom w:val="none" w:sz="0" w:space="0" w:color="auto"/>
        <w:right w:val="none" w:sz="0" w:space="0" w:color="auto"/>
      </w:divBdr>
    </w:div>
    <w:div w:id="635835796">
      <w:bodyDiv w:val="1"/>
      <w:marLeft w:val="0"/>
      <w:marRight w:val="0"/>
      <w:marTop w:val="0"/>
      <w:marBottom w:val="0"/>
      <w:divBdr>
        <w:top w:val="none" w:sz="0" w:space="0" w:color="auto"/>
        <w:left w:val="none" w:sz="0" w:space="0" w:color="auto"/>
        <w:bottom w:val="none" w:sz="0" w:space="0" w:color="auto"/>
        <w:right w:val="none" w:sz="0" w:space="0" w:color="auto"/>
      </w:divBdr>
      <w:divsChild>
        <w:div w:id="1012612865">
          <w:marLeft w:val="0"/>
          <w:marRight w:val="0"/>
          <w:marTop w:val="0"/>
          <w:marBottom w:val="0"/>
          <w:divBdr>
            <w:top w:val="none" w:sz="0" w:space="0" w:color="auto"/>
            <w:left w:val="none" w:sz="0" w:space="0" w:color="auto"/>
            <w:bottom w:val="none" w:sz="0" w:space="0" w:color="auto"/>
            <w:right w:val="none" w:sz="0" w:space="0" w:color="auto"/>
          </w:divBdr>
          <w:divsChild>
            <w:div w:id="1842231114">
              <w:marLeft w:val="0"/>
              <w:marRight w:val="0"/>
              <w:marTop w:val="0"/>
              <w:marBottom w:val="0"/>
              <w:divBdr>
                <w:top w:val="none" w:sz="0" w:space="0" w:color="auto"/>
                <w:left w:val="none" w:sz="0" w:space="0" w:color="auto"/>
                <w:bottom w:val="none" w:sz="0" w:space="0" w:color="auto"/>
                <w:right w:val="none" w:sz="0" w:space="0" w:color="auto"/>
              </w:divBdr>
            </w:div>
            <w:div w:id="847254199">
              <w:marLeft w:val="0"/>
              <w:marRight w:val="0"/>
              <w:marTop w:val="0"/>
              <w:marBottom w:val="0"/>
              <w:divBdr>
                <w:top w:val="none" w:sz="0" w:space="0" w:color="auto"/>
                <w:left w:val="none" w:sz="0" w:space="0" w:color="auto"/>
                <w:bottom w:val="none" w:sz="0" w:space="0" w:color="auto"/>
                <w:right w:val="none" w:sz="0" w:space="0" w:color="auto"/>
              </w:divBdr>
            </w:div>
            <w:div w:id="190579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hyperlink" Target="https://werkzeug.palletsprojects.com/en/1.0.x/utils/"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flask.palletsprojects.com/en/2.1.x/blueprints"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hyperlink" Target="https://bulma.io/" TargetMode="External"/><Relationship Id="rId10" Type="http://schemas.openxmlformats.org/officeDocument/2006/relationships/image" Target="media/image7.png"/><Relationship Id="rId19" Type="http://schemas.openxmlformats.org/officeDocument/2006/relationships/hyperlink" Target="https://flask-login.readthedocs.io/en/latest/"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hyperlink" Target="https://bulma.dev/classes/hero/hero.is-fullheigh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9</Pages>
  <Words>549</Words>
  <Characters>3130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Taer, Jenna Ziad</dc:creator>
  <cp:keywords/>
  <dc:description/>
  <cp:lastModifiedBy>Taer, Jenna Ziad</cp:lastModifiedBy>
  <cp:revision>16</cp:revision>
  <dcterms:created xsi:type="dcterms:W3CDTF">2022-07-31T02:35:00Z</dcterms:created>
  <dcterms:modified xsi:type="dcterms:W3CDTF">2022-08-03T19:06:00Z</dcterms:modified>
</cp:coreProperties>
</file>